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B" w:rsidRDefault="00DD580B" w:rsidP="00DD580B"/>
    <w:p w:rsidR="00F8486A" w:rsidRPr="00347F30" w:rsidRDefault="00F8486A" w:rsidP="002128BD">
      <w:pPr>
        <w:ind w:left="7788" w:firstLine="708"/>
        <w:jc w:val="left"/>
        <w:rPr>
          <w:sz w:val="24"/>
          <w:szCs w:val="24"/>
        </w:rPr>
      </w:pPr>
      <w:r w:rsidRPr="00347F30">
        <w:rPr>
          <w:sz w:val="24"/>
          <w:szCs w:val="24"/>
        </w:rPr>
        <w:t xml:space="preserve">Приложение </w:t>
      </w:r>
    </w:p>
    <w:p w:rsidR="0081504D" w:rsidRDefault="00347F30" w:rsidP="00347F30">
      <w:pPr>
        <w:ind w:left="8505" w:firstLine="0"/>
        <w:jc w:val="left"/>
        <w:rPr>
          <w:sz w:val="24"/>
          <w:szCs w:val="24"/>
        </w:rPr>
      </w:pPr>
      <w:r w:rsidRPr="00347F30">
        <w:rPr>
          <w:sz w:val="24"/>
          <w:szCs w:val="24"/>
        </w:rPr>
        <w:t>к Постановлению</w:t>
      </w:r>
      <w:r w:rsidR="00F8486A" w:rsidRPr="00347F30">
        <w:rPr>
          <w:sz w:val="24"/>
          <w:szCs w:val="24"/>
        </w:rPr>
        <w:t xml:space="preserve">                                                                                       </w:t>
      </w:r>
      <w:r w:rsidRPr="00347F30">
        <w:rPr>
          <w:sz w:val="24"/>
          <w:szCs w:val="24"/>
        </w:rPr>
        <w:t xml:space="preserve">Администрации </w:t>
      </w:r>
      <w:proofErr w:type="spellStart"/>
      <w:r w:rsidRPr="00347F30">
        <w:rPr>
          <w:sz w:val="24"/>
          <w:szCs w:val="24"/>
        </w:rPr>
        <w:t>Головинского</w:t>
      </w:r>
      <w:proofErr w:type="spellEnd"/>
      <w:r w:rsidRPr="00347F30">
        <w:rPr>
          <w:sz w:val="24"/>
          <w:szCs w:val="24"/>
        </w:rPr>
        <w:t xml:space="preserve"> сельского поселения  </w:t>
      </w:r>
    </w:p>
    <w:p w:rsidR="00F8486A" w:rsidRDefault="00347F30" w:rsidP="00347F30">
      <w:pPr>
        <w:ind w:left="8505" w:firstLine="0"/>
        <w:jc w:val="left"/>
      </w:pPr>
      <w:r w:rsidRPr="00347F30">
        <w:rPr>
          <w:sz w:val="24"/>
          <w:szCs w:val="24"/>
        </w:rPr>
        <w:t>от</w:t>
      </w:r>
      <w:r w:rsidR="002128BD">
        <w:rPr>
          <w:sz w:val="24"/>
          <w:szCs w:val="24"/>
        </w:rPr>
        <w:t xml:space="preserve"> 21</w:t>
      </w:r>
      <w:r w:rsidRPr="00347F30">
        <w:rPr>
          <w:sz w:val="24"/>
          <w:szCs w:val="24"/>
        </w:rPr>
        <w:t>.0</w:t>
      </w:r>
      <w:r w:rsidR="004152EC">
        <w:rPr>
          <w:sz w:val="24"/>
          <w:szCs w:val="24"/>
        </w:rPr>
        <w:t>6</w:t>
      </w:r>
      <w:r w:rsidRPr="00347F30">
        <w:rPr>
          <w:sz w:val="24"/>
          <w:szCs w:val="24"/>
        </w:rPr>
        <w:t>.202</w:t>
      </w:r>
      <w:r w:rsidR="004152EC">
        <w:rPr>
          <w:sz w:val="24"/>
          <w:szCs w:val="24"/>
        </w:rPr>
        <w:t>1</w:t>
      </w:r>
      <w:r w:rsidRPr="00347F30">
        <w:rPr>
          <w:sz w:val="24"/>
          <w:szCs w:val="24"/>
        </w:rPr>
        <w:t xml:space="preserve"> г. № </w:t>
      </w:r>
      <w:r w:rsidR="002128BD">
        <w:rPr>
          <w:sz w:val="24"/>
          <w:szCs w:val="24"/>
        </w:rPr>
        <w:t>50</w:t>
      </w:r>
      <w:r>
        <w:t xml:space="preserve">                           </w:t>
      </w:r>
      <w:r w:rsidR="00F8486A">
        <w:tab/>
      </w:r>
      <w:r w:rsidR="00F8486A">
        <w:tab/>
      </w:r>
      <w:r w:rsidR="00F8486A">
        <w:tab/>
        <w:t xml:space="preserve"> </w:t>
      </w:r>
    </w:p>
    <w:p w:rsidR="004152EC" w:rsidRDefault="004152EC" w:rsidP="004152EC">
      <w:pPr>
        <w:jc w:val="left"/>
      </w:pPr>
      <w:r>
        <w:t xml:space="preserve">                           </w:t>
      </w:r>
      <w:r w:rsidR="00F8486A">
        <w:t xml:space="preserve">                                                            </w:t>
      </w:r>
    </w:p>
    <w:p w:rsidR="00F8486A" w:rsidRDefault="004152EC" w:rsidP="00347F30">
      <w:pPr>
        <w:jc w:val="left"/>
      </w:pPr>
      <w:r>
        <w:tab/>
      </w:r>
      <w:r>
        <w:tab/>
      </w:r>
      <w:r>
        <w:tab/>
      </w:r>
    </w:p>
    <w:p w:rsidR="00F8486A" w:rsidRDefault="00F8486A" w:rsidP="00347F30">
      <w:pPr>
        <w:ind w:left="284" w:firstLine="0"/>
        <w:jc w:val="left"/>
      </w:pPr>
      <w:r>
        <w:t xml:space="preserve">                            </w:t>
      </w:r>
      <w:r w:rsidR="004152EC">
        <w:t xml:space="preserve">                </w:t>
      </w:r>
      <w:r>
        <w:t xml:space="preserve">               </w:t>
      </w:r>
      <w:r w:rsidR="00347F30">
        <w:t xml:space="preserve">                   </w:t>
      </w:r>
      <w:r w:rsidR="00347F30">
        <w:tab/>
      </w:r>
      <w:r w:rsidR="00347F30">
        <w:tab/>
      </w:r>
      <w:r w:rsidR="00347F30">
        <w:tab/>
      </w:r>
    </w:p>
    <w:p w:rsidR="009B1277" w:rsidRPr="00A11C15" w:rsidRDefault="009B1277" w:rsidP="009B1277">
      <w:pPr>
        <w:jc w:val="center"/>
        <w:rPr>
          <w:color w:val="3B2D36"/>
          <w:shd w:val="clear" w:color="auto" w:fill="FFFFFF"/>
        </w:rPr>
      </w:pPr>
      <w:r w:rsidRPr="00A11C15">
        <w:rPr>
          <w:color w:val="3B2D36"/>
          <w:shd w:val="clear" w:color="auto" w:fill="FFFFFF"/>
        </w:rPr>
        <w:t>ПЕРЕЧЕНЬ</w:t>
      </w:r>
      <w:r w:rsidRPr="00A11C15">
        <w:rPr>
          <w:color w:val="3B2D36"/>
        </w:rPr>
        <w:br/>
      </w:r>
      <w:r w:rsidRPr="00A11C15">
        <w:rPr>
          <w:color w:val="3B2D36"/>
          <w:shd w:val="clear" w:color="auto" w:fill="FFFFFF"/>
        </w:rPr>
        <w:t xml:space="preserve">объектов недвижимого имущества, подлежащего принятию в </w:t>
      </w:r>
      <w:r>
        <w:rPr>
          <w:color w:val="3B2D36"/>
          <w:shd w:val="clear" w:color="auto" w:fill="FFFFFF"/>
        </w:rPr>
        <w:t xml:space="preserve">казну </w:t>
      </w:r>
      <w:r w:rsidRPr="00A11C15">
        <w:rPr>
          <w:color w:val="3B2D36"/>
          <w:shd w:val="clear" w:color="auto" w:fill="FFFFFF"/>
        </w:rPr>
        <w:t xml:space="preserve"> </w:t>
      </w:r>
      <w:proofErr w:type="spellStart"/>
      <w:r w:rsidRPr="00A11C15">
        <w:rPr>
          <w:color w:val="3B2D36"/>
          <w:shd w:val="clear" w:color="auto" w:fill="FFFFFF"/>
        </w:rPr>
        <w:t>Головинского</w:t>
      </w:r>
      <w:proofErr w:type="spellEnd"/>
      <w:r w:rsidRPr="00A11C15">
        <w:rPr>
          <w:color w:val="3B2D36"/>
          <w:shd w:val="clear" w:color="auto" w:fill="FFFFFF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36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268"/>
        <w:gridCol w:w="3686"/>
        <w:gridCol w:w="2126"/>
        <w:gridCol w:w="3544"/>
      </w:tblGrid>
      <w:tr w:rsidR="0069019E" w:rsidRPr="00305303" w:rsidTr="00102DD6">
        <w:tc>
          <w:tcPr>
            <w:tcW w:w="675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sub_100"/>
            <w:r w:rsidRPr="009B12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2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277">
              <w:rPr>
                <w:sz w:val="24"/>
                <w:szCs w:val="24"/>
              </w:rPr>
              <w:t>/</w:t>
            </w:r>
            <w:proofErr w:type="spellStart"/>
            <w:r w:rsidRPr="009B12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9019E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Наименование</w:t>
            </w:r>
          </w:p>
          <w:p w:rsidR="0069019E" w:rsidRPr="009B1277" w:rsidRDefault="00FC16C1" w:rsidP="009A69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9019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0"/>
                <w:szCs w:val="20"/>
              </w:rPr>
              <w:t xml:space="preserve"> з</w:t>
            </w:r>
            <w:r w:rsidRPr="00FC16C1">
              <w:rPr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2268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686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126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Площадь</w:t>
            </w:r>
          </w:p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( кв.м.)</w:t>
            </w:r>
          </w:p>
        </w:tc>
        <w:tc>
          <w:tcPr>
            <w:tcW w:w="3544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  <w:r w:rsidR="009A69F7">
              <w:rPr>
                <w:sz w:val="24"/>
                <w:szCs w:val="24"/>
              </w:rPr>
              <w:t xml:space="preserve"> (</w:t>
            </w:r>
            <w:r w:rsidR="007E58B9">
              <w:rPr>
                <w:sz w:val="24"/>
                <w:szCs w:val="24"/>
              </w:rPr>
              <w:t>руб.)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C16C1" w:rsidRPr="006E02A7" w:rsidRDefault="00FC16C1" w:rsidP="004152EC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r w:rsidR="004152EC">
              <w:rPr>
                <w:sz w:val="20"/>
                <w:szCs w:val="20"/>
              </w:rPr>
              <w:t>Головино</w:t>
            </w:r>
          </w:p>
        </w:tc>
        <w:tc>
          <w:tcPr>
            <w:tcW w:w="2268" w:type="dxa"/>
          </w:tcPr>
          <w:p w:rsidR="00FC16C1" w:rsidRPr="006E02A7" w:rsidRDefault="00FC16C1" w:rsidP="004152EC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4152EC">
              <w:rPr>
                <w:sz w:val="20"/>
                <w:szCs w:val="20"/>
              </w:rPr>
              <w:t>020610:213</w:t>
            </w:r>
          </w:p>
        </w:tc>
        <w:tc>
          <w:tcPr>
            <w:tcW w:w="3686" w:type="dxa"/>
          </w:tcPr>
          <w:p w:rsidR="00FC16C1" w:rsidRPr="009A69F7" w:rsidRDefault="004152EC" w:rsidP="00347F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126" w:type="dxa"/>
          </w:tcPr>
          <w:p w:rsidR="00FC16C1" w:rsidRPr="006E02A7" w:rsidRDefault="004152EC" w:rsidP="0046030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1070+/-11</w:t>
            </w:r>
          </w:p>
        </w:tc>
        <w:tc>
          <w:tcPr>
            <w:tcW w:w="3544" w:type="dxa"/>
          </w:tcPr>
          <w:p w:rsidR="00FC16C1" w:rsidRPr="00460303" w:rsidRDefault="004152EC" w:rsidP="0007476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515813,76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C16C1" w:rsidRPr="006E02A7" w:rsidRDefault="00FC16C1" w:rsidP="004152EC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="004152EC">
              <w:rPr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4152EC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4152EC">
              <w:rPr>
                <w:sz w:val="20"/>
                <w:szCs w:val="20"/>
              </w:rPr>
              <w:t>020606:49</w:t>
            </w:r>
          </w:p>
        </w:tc>
        <w:tc>
          <w:tcPr>
            <w:tcW w:w="3686" w:type="dxa"/>
          </w:tcPr>
          <w:p w:rsidR="00FC16C1" w:rsidRDefault="004152EC" w:rsidP="00347F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FC16C1" w:rsidRPr="006E02A7" w:rsidRDefault="004152EC" w:rsidP="0046030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544" w:type="dxa"/>
          </w:tcPr>
          <w:p w:rsidR="00FC16C1" w:rsidRPr="00460303" w:rsidRDefault="004152EC" w:rsidP="0007476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135044,00</w:t>
            </w:r>
          </w:p>
        </w:tc>
      </w:tr>
      <w:bookmarkEnd w:id="0"/>
    </w:tbl>
    <w:p w:rsidR="00FC16C1" w:rsidRPr="00A40C60" w:rsidRDefault="00FC16C1" w:rsidP="0069019E">
      <w:pPr>
        <w:ind w:firstLine="0"/>
        <w:rPr>
          <w:sz w:val="24"/>
          <w:szCs w:val="24"/>
        </w:rPr>
      </w:pPr>
    </w:p>
    <w:sectPr w:rsidR="00FC16C1" w:rsidRPr="00A40C60" w:rsidSect="009B12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1B5"/>
    <w:multiLevelType w:val="hybridMultilevel"/>
    <w:tmpl w:val="C4A81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626"/>
    <w:rsid w:val="0007476B"/>
    <w:rsid w:val="00093E7F"/>
    <w:rsid w:val="000C3319"/>
    <w:rsid w:val="00100B93"/>
    <w:rsid w:val="00102DD6"/>
    <w:rsid w:val="00143DB1"/>
    <w:rsid w:val="001D42DF"/>
    <w:rsid w:val="001F61B9"/>
    <w:rsid w:val="002128BD"/>
    <w:rsid w:val="00276491"/>
    <w:rsid w:val="002D0626"/>
    <w:rsid w:val="0030492A"/>
    <w:rsid w:val="00347F30"/>
    <w:rsid w:val="003A5BDB"/>
    <w:rsid w:val="003D10BE"/>
    <w:rsid w:val="004152EC"/>
    <w:rsid w:val="00460303"/>
    <w:rsid w:val="00465CD3"/>
    <w:rsid w:val="00470FC6"/>
    <w:rsid w:val="004B0BF6"/>
    <w:rsid w:val="004B68AC"/>
    <w:rsid w:val="004D0839"/>
    <w:rsid w:val="00586246"/>
    <w:rsid w:val="005A4D16"/>
    <w:rsid w:val="00650A43"/>
    <w:rsid w:val="0069019E"/>
    <w:rsid w:val="006C3231"/>
    <w:rsid w:val="006E3E03"/>
    <w:rsid w:val="0072568F"/>
    <w:rsid w:val="0075331A"/>
    <w:rsid w:val="007E22B4"/>
    <w:rsid w:val="007E31D4"/>
    <w:rsid w:val="007E58B9"/>
    <w:rsid w:val="0081504D"/>
    <w:rsid w:val="0081704B"/>
    <w:rsid w:val="008E306A"/>
    <w:rsid w:val="00903B20"/>
    <w:rsid w:val="00923694"/>
    <w:rsid w:val="009873B8"/>
    <w:rsid w:val="009A2968"/>
    <w:rsid w:val="009A686C"/>
    <w:rsid w:val="009A69F7"/>
    <w:rsid w:val="009B1277"/>
    <w:rsid w:val="00A40C60"/>
    <w:rsid w:val="00A43489"/>
    <w:rsid w:val="00A83F13"/>
    <w:rsid w:val="00AA49CA"/>
    <w:rsid w:val="00B01C3A"/>
    <w:rsid w:val="00B54D48"/>
    <w:rsid w:val="00C00BC0"/>
    <w:rsid w:val="00C05EF8"/>
    <w:rsid w:val="00C11045"/>
    <w:rsid w:val="00C518AE"/>
    <w:rsid w:val="00C84DDA"/>
    <w:rsid w:val="00CB1B77"/>
    <w:rsid w:val="00DC66A4"/>
    <w:rsid w:val="00DD580B"/>
    <w:rsid w:val="00ED0A4C"/>
    <w:rsid w:val="00F8486A"/>
    <w:rsid w:val="00F96168"/>
    <w:rsid w:val="00FC16C1"/>
    <w:rsid w:val="00F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2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2D0626"/>
    <w:pPr>
      <w:keepNext/>
      <w:ind w:firstLine="0"/>
      <w:jc w:val="lef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D0626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D062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2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127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Домашняя версия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Пользователь</dc:creator>
  <cp:lastModifiedBy>Elanika</cp:lastModifiedBy>
  <cp:revision>2</cp:revision>
  <cp:lastPrinted>2020-04-16T10:50:00Z</cp:lastPrinted>
  <dcterms:created xsi:type="dcterms:W3CDTF">2021-07-06T11:10:00Z</dcterms:created>
  <dcterms:modified xsi:type="dcterms:W3CDTF">2021-07-06T11:10:00Z</dcterms:modified>
</cp:coreProperties>
</file>